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64" w:rsidRPr="003662FB" w:rsidRDefault="00B7402A" w:rsidP="003A1964">
      <w:pPr>
        <w:pStyle w:val="a3"/>
        <w:jc w:val="center"/>
        <w:rPr>
          <w:b/>
          <w:lang w:eastAsia="ru-RU"/>
        </w:rPr>
      </w:pPr>
      <w:r>
        <w:rPr>
          <w:b/>
          <w:lang w:eastAsia="ru-RU"/>
        </w:rPr>
        <w:t>7</w:t>
      </w:r>
      <w:r w:rsidR="003A1964">
        <w:rPr>
          <w:b/>
          <w:lang w:eastAsia="ru-RU"/>
        </w:rPr>
        <w:t xml:space="preserve"> </w:t>
      </w:r>
      <w:r>
        <w:rPr>
          <w:b/>
          <w:lang w:eastAsia="ru-RU"/>
        </w:rPr>
        <w:t>ноября</w:t>
      </w:r>
      <w:r w:rsidR="003A1964" w:rsidRPr="009C3A6B">
        <w:rPr>
          <w:b/>
          <w:lang w:eastAsia="ru-RU"/>
        </w:rPr>
        <w:t xml:space="preserve"> 2022 год</w:t>
      </w:r>
    </w:p>
    <w:p w:rsidR="00B7402A" w:rsidRDefault="00B7402A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07.11.2022 года в нашей школе прошел очередной цикл "Разговоров о </w:t>
      </w:r>
      <w:proofErr w:type="gramStart"/>
      <w:r w:rsidRPr="001709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важном</w:t>
      </w:r>
      <w:proofErr w:type="gramEnd"/>
      <w:r w:rsidRPr="001709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" на тему: "День народного единства". </w:t>
      </w:r>
    </w:p>
    <w:p w:rsidR="00B7402A" w:rsidRPr="00170911" w:rsidRDefault="00B7402A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Главная цель – сформировать у учащихся историческую память и пробудить чувства сопричастности к традиционным ценностям.</w:t>
      </w:r>
    </w:p>
    <w:p w:rsidR="00B7402A" w:rsidRPr="00170911" w:rsidRDefault="00B7402A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Занятия прошли в форме беседы с использованием видеоролика, интерактивных заданий и были посвящены истории нашей страны. Учащиеся осознали себя частью единой многонациональной страны. День народного единства способствует объединению всех национальностей, народностей и этносов в один русский народ ради развития и процветания России.</w:t>
      </w:r>
    </w:p>
    <w:p w:rsidR="00B7402A" w:rsidRPr="00170911" w:rsidRDefault="00B7402A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Школьники отвечали на такие вопросы, как: «Откуда берёт начало праздник – День Народного Единства? «Что можем сделать мы с вами в наши дни для единства нашей страны?». «За что ты любишь свою Родину?». В конце бесед дети согласились, что надо любить свою Родину и быть готовыми постоять за нее. Что решать трудности гораздо легче сообща, в единстве. Помнить, что надо держаться вместе, помогать друг другу, быть терпимыми, уважать чужие интересы, уметь прощать, забывать обиды. Пообещали быть дружными и сплоченными.</w:t>
      </w:r>
    </w:p>
    <w:p w:rsidR="00B7402A" w:rsidRPr="00170911" w:rsidRDefault="00B7402A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17091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Мы должны помнить не только важные даты, но и саму суть, что, сплотившись, объединившись, можем преодолеть любые трудности. Мы надеемся, что еще одна искорка любви к своей Родине зажглась в душе каждого ребенка.</w:t>
      </w:r>
    </w:p>
    <w:p w:rsidR="00B7402A" w:rsidRPr="00170911" w:rsidRDefault="00B7402A" w:rsidP="00B7402A">
      <w:pPr>
        <w:rPr>
          <w:rFonts w:ascii="Times New Roman" w:hAnsi="Times New Roman" w:cs="Times New Roman"/>
          <w:sz w:val="24"/>
          <w:szCs w:val="24"/>
        </w:rPr>
      </w:pPr>
    </w:p>
    <w:p w:rsidR="00B7402A" w:rsidRPr="00170911" w:rsidRDefault="00B7402A" w:rsidP="00B740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C1C1C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6" name="Рисунок 5" descr="image-07-11-22-12-12-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11-22-12-12-4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964" w:rsidRDefault="003A1964" w:rsidP="00B132BB">
      <w:pPr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266065</wp:posOffset>
            </wp:positionH>
            <wp:positionV relativeFrom="margin">
              <wp:posOffset>-412750</wp:posOffset>
            </wp:positionV>
            <wp:extent cx="5053965" cy="3789045"/>
            <wp:effectExtent l="19050" t="0" r="0" b="0"/>
            <wp:wrapSquare wrapText="bothSides"/>
            <wp:docPr id="8" name="Рисунок 7" descr="image-07-11-22-12-12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11-22-12-12-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37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5052826" cy="3789485"/>
            <wp:effectExtent l="19050" t="0" r="0" b="0"/>
            <wp:docPr id="10" name="Рисунок 6" descr="image-07-11-22-12-1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11-22-12-12-2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5493" cy="37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inline distT="0" distB="0" distL="0" distR="0">
            <wp:extent cx="3679679" cy="4906108"/>
            <wp:effectExtent l="19050" t="0" r="0" b="0"/>
            <wp:docPr id="14" name="Рисунок 11" descr="image-07-11-22-12-12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11-22-12-12-3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0587" cy="490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-797560</wp:posOffset>
            </wp:positionH>
            <wp:positionV relativeFrom="margin">
              <wp:posOffset>-245745</wp:posOffset>
            </wp:positionV>
            <wp:extent cx="3195955" cy="5688330"/>
            <wp:effectExtent l="19050" t="0" r="4445" b="0"/>
            <wp:wrapSquare wrapText="bothSides"/>
            <wp:docPr id="11" name="Рисунок 10" descr="image-07-11-22-12-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07-11-22-12-12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402A" w:rsidRDefault="00B7402A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B7402A">
      <w:pPr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B7402A">
      <w:pPr>
        <w:ind w:left="-153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p w:rsidR="003A1964" w:rsidRPr="003A1964" w:rsidRDefault="003A1964" w:rsidP="003A1964">
      <w:pPr>
        <w:ind w:left="-624"/>
        <w:rPr>
          <w:rFonts w:ascii="Times New Roman" w:hAnsi="Times New Roman" w:cs="Times New Roman"/>
          <w:color w:val="000000" w:themeColor="text1"/>
          <w:sz w:val="28"/>
        </w:rPr>
      </w:pPr>
    </w:p>
    <w:sectPr w:rsidR="003A1964" w:rsidRPr="003A1964" w:rsidSect="00E4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772E"/>
    <w:rsid w:val="003A1964"/>
    <w:rsid w:val="005A272E"/>
    <w:rsid w:val="005B772E"/>
    <w:rsid w:val="007D09A7"/>
    <w:rsid w:val="00A95147"/>
    <w:rsid w:val="00B132BB"/>
    <w:rsid w:val="00B7402A"/>
    <w:rsid w:val="00CA7768"/>
    <w:rsid w:val="00E43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9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9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3A1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К43</cp:lastModifiedBy>
  <cp:revision>2</cp:revision>
  <dcterms:created xsi:type="dcterms:W3CDTF">2022-11-07T09:16:00Z</dcterms:created>
  <dcterms:modified xsi:type="dcterms:W3CDTF">2022-11-07T09:16:00Z</dcterms:modified>
</cp:coreProperties>
</file>